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8"/>
          <w:szCs w:val="28"/>
          <w:lang w:eastAsia="zh-CN"/>
        </w:rPr>
        <w:t>附：</w:t>
      </w:r>
    </w:p>
    <w:p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闵行区华漕镇202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年社区工作者招聘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面试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成绩公示</w:t>
      </w:r>
    </w:p>
    <w:p>
      <w:pPr>
        <w:rPr>
          <w:rFonts w:ascii="方正仿宋_GBK" w:hAnsi="方正仿宋_GBK" w:eastAsia="方正仿宋_GBK" w:cs="方正仿宋_GBK"/>
        </w:rPr>
      </w:pPr>
    </w:p>
    <w:tbl>
      <w:tblPr>
        <w:tblStyle w:val="5"/>
        <w:tblW w:w="8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45"/>
        <w:gridCol w:w="1933"/>
        <w:gridCol w:w="1230"/>
        <w:gridCol w:w="120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曹茜茜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周奥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黄贤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钟宜景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常金乾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顾家豪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唐晓莉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刘捷莹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杨子月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杨鑫承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洪淑芳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侯文静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张成成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251506032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周雪晨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田沛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周久扬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柳日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方慧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251510021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邵方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251510040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王雪琦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牛月元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徐思文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马黄婕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赵玉博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金晓慧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251514003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方敏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251514035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郭静瑞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倪嘉麒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机关工作人员2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吴娇娇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郭凡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机关工作人员2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范林千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机关工作人员3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李春晓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豆翔锐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孙昌荣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王小雪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周以沁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张逸晨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褚伟鹏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张语嫣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章曼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陈明虹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纪茂平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张朵朵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李傲辰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金诞丽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刘业辉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滕星朵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颜鑫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章伟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杜甜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邱小红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沈慧婷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顾芳芳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高鹤文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陆诗雨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沈鑫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范玮伶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朱永志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马雪微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武轶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朱亚男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刘佳瑜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赵柠鑫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龙曼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陈雅妮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南靓婧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彭文琴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251505002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251505005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王乐怡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251505008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251505013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孙桂坤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251505020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贡吴玲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251505036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彭少敏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251506030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朱思雨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丁磊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周言壹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常钰婧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胡芷琳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智钰婷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251510018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赵巍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251510019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郭俊汐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251510033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金杰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罗绮雯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陈欣茵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何嫚嫚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钱予欣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武燕婷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唐丽雯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储淑娴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王子艺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刘彦男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宋文强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杨舒冰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251514025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251514026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竺睿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沙瑶琴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袁伟强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孙嘉玮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许沙沙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尚苗苗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赵晓慧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李子卓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吴婉君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赵滢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251402048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陶屹萌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王欣茹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郝茜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251501036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曾庆阳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潘亦晨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贾晨曦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金乘汇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黄骏杰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251504030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马逸闻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251505039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吴俊南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251506012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黄文晶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251506034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闫妍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程继君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祁嘉怡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251508023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吴佳丽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陈向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251509013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李雪蕊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251510014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赵雨芸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严海伟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吴竞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朱婧莹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彭颖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买思嘉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赵芝玉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范李玉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251514030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李钢灿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金磊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潘鹏飞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马媛晶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251506003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诸葛俊贵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251506036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韩栋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姜璐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251507013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吴晓菁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陈旭峰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251511013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金叶茗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251512015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汪浩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251513034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俞文涛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251514029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方正仿宋_GBK" w:hAnsi="方正仿宋_GBK" w:eastAsia="方正仿宋_GBK" w:cs="方正仿宋_GBK"/>
        </w:rPr>
      </w:pPr>
    </w:p>
    <w:p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pgSz w:w="11906" w:h="16838"/>
      <w:pgMar w:top="172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nherit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tabs>
        <w:tab w:val="left" w:pos="499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adoHJ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15"/>
    <w:rsid w:val="000905B8"/>
    <w:rsid w:val="0013275F"/>
    <w:rsid w:val="001D18B5"/>
    <w:rsid w:val="00312605"/>
    <w:rsid w:val="00343331"/>
    <w:rsid w:val="003D6422"/>
    <w:rsid w:val="006731E4"/>
    <w:rsid w:val="00794ECC"/>
    <w:rsid w:val="007F5DB8"/>
    <w:rsid w:val="008405DB"/>
    <w:rsid w:val="008B3C5C"/>
    <w:rsid w:val="008D1B1D"/>
    <w:rsid w:val="00962233"/>
    <w:rsid w:val="00A064B0"/>
    <w:rsid w:val="00A9003C"/>
    <w:rsid w:val="00AF2D15"/>
    <w:rsid w:val="00B92107"/>
    <w:rsid w:val="00D15BE0"/>
    <w:rsid w:val="00DD7749"/>
    <w:rsid w:val="12FF257E"/>
    <w:rsid w:val="171F7537"/>
    <w:rsid w:val="2960159D"/>
    <w:rsid w:val="3FFECE9E"/>
    <w:rsid w:val="4BF7935C"/>
    <w:rsid w:val="50BE5AC5"/>
    <w:rsid w:val="5AD121DD"/>
    <w:rsid w:val="6DAF080D"/>
    <w:rsid w:val="715DC87C"/>
    <w:rsid w:val="7FFCB27B"/>
    <w:rsid w:val="977A72C5"/>
    <w:rsid w:val="B2F95CEB"/>
    <w:rsid w:val="B3C765B0"/>
    <w:rsid w:val="D39AD27F"/>
    <w:rsid w:val="F3D751D4"/>
    <w:rsid w:val="FBFE694B"/>
    <w:rsid w:val="FEFF540E"/>
    <w:rsid w:val="FFD7AF03"/>
    <w:rsid w:val="FFEE0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300" w:after="150"/>
      <w:jc w:val="left"/>
      <w:outlineLvl w:val="1"/>
    </w:pPr>
    <w:rPr>
      <w:rFonts w:ascii="inherit" w:hAnsi="inherit" w:eastAsia="宋体" w:cs="宋体"/>
      <w:kern w:val="0"/>
      <w:sz w:val="45"/>
      <w:szCs w:val="4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2 Char"/>
    <w:basedOn w:val="6"/>
    <w:link w:val="2"/>
    <w:qFormat/>
    <w:uiPriority w:val="9"/>
    <w:rPr>
      <w:rFonts w:ascii="inherit" w:hAnsi="inherit" w:eastAsia="宋体" w:cs="宋体"/>
      <w:kern w:val="0"/>
      <w:sz w:val="45"/>
      <w:szCs w:val="45"/>
    </w:rPr>
  </w:style>
  <w:style w:type="character" w:customStyle="1" w:styleId="10">
    <w:name w:val="margin-right-101"/>
    <w:basedOn w:val="6"/>
    <w:qFormat/>
    <w:uiPriority w:val="0"/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798</Words>
  <Characters>4551</Characters>
  <Lines>37</Lines>
  <Paragraphs>10</Paragraphs>
  <TotalTime>226</TotalTime>
  <ScaleCrop>false</ScaleCrop>
  <LinksUpToDate>false</LinksUpToDate>
  <CharactersWithSpaces>5339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2021-07-02T16:04:00Z</dcterms:created>
  <dc:creator>admin</dc:creator>
  <cp:lastModifiedBy>thtf</cp:lastModifiedBy>
  <cp:lastPrinted>2025-06-13T15:23:00Z</cp:lastPrinted>
  <dcterms:modified xsi:type="dcterms:W3CDTF">2025-06-16T16:30:44Z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C060C3F40ACA96B5D4DB06640B4AF76D</vt:lpwstr>
  </property>
</Properties>
</file>