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长宁区2021年下半年社区工作者补充招录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北新泾街道拟录用人员公示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7"/>
        <w:jc w:val="center"/>
        <w:textAlignment w:val="auto"/>
        <w:outlineLvl w:val="9"/>
        <w:rPr>
          <w:rFonts w:hint="eastAsia" w:ascii="宋体" w:hAnsi="宋体" w:cs="宋体"/>
          <w:b/>
          <w:bCs/>
          <w:color w:val="000000"/>
          <w:kern w:val="0"/>
          <w:sz w:val="36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outlineLvl w:val="9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《长宁区公开招聘社区工作者实施意见》长人社发〔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2015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42号文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的规定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，经长宁区2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021年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社区工作者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公开招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笔试、面试、体检、考察等程序，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北新泾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街道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拟录用以下人员，现将有关情况予以公示。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outlineLvl w:val="9"/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公示期限为20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公示期间，如对拟录用人选有异议或有其他问题，请及时向长宁区人力资源和社会保障局反映，举报者要署实名，实事求是反映情况。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left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监督电话：220507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02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北新泾街道办事处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6"/>
        <w:jc w:val="center"/>
        <w:textAlignment w:val="auto"/>
        <w:outlineLvl w:val="9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                      2021年10月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20日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长宁区2021年下半年社区工作者补充招录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eastAsia="黑体"/>
          <w:b/>
          <w:bCs/>
          <w:sz w:val="36"/>
          <w:szCs w:val="36"/>
          <w:lang w:val="en-US" w:eastAsia="zh-CN"/>
        </w:rPr>
      </w:pPr>
      <w:r>
        <w:rPr>
          <w:rFonts w:hint="eastAsia" w:eastAsia="黑体"/>
          <w:b/>
          <w:bCs/>
          <w:sz w:val="36"/>
          <w:szCs w:val="36"/>
          <w:lang w:val="en-US" w:eastAsia="zh-CN"/>
        </w:rPr>
        <w:t>北新泾街道拟录用人员公示名单</w:t>
      </w:r>
    </w:p>
    <w:tbl>
      <w:tblPr>
        <w:tblStyle w:val="3"/>
        <w:tblW w:w="8353" w:type="dxa"/>
        <w:jc w:val="center"/>
        <w:tblInd w:w="-6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42"/>
        <w:gridCol w:w="1708"/>
        <w:gridCol w:w="1300"/>
        <w:gridCol w:w="900"/>
        <w:gridCol w:w="21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用人单位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岗位名称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eastAsia="zh-CN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刘旭东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上海交通大学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杨俊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上海师范大学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夏丽萍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任植慧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lang w:eastAsia="zh-CN"/>
              </w:rPr>
              <w:t>复旦大学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吴雪凤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女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上海外国语大学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宋体" w:eastAsia="黑体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北新泾街道</w:t>
            </w:r>
          </w:p>
        </w:tc>
        <w:tc>
          <w:tcPr>
            <w:tcW w:w="1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1"/>
                <w:szCs w:val="21"/>
                <w:lang w:eastAsia="zh-CN"/>
              </w:rPr>
              <w:t>北新泾街道社区工作者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朱佳骏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男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000000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lang w:val="en-US" w:eastAsia="zh-CN"/>
              </w:rPr>
              <w:t>燎原进修学院</w:t>
            </w:r>
          </w:p>
        </w:tc>
      </w:tr>
    </w:tbl>
    <w:p>
      <w:bookmarkStart w:id="0" w:name="_GoBack"/>
      <w:bookmarkEnd w:id="0"/>
    </w:p>
    <w:sectPr>
      <w:pgSz w:w="11906" w:h="16838"/>
      <w:pgMar w:top="110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404676"/>
    <w:rsid w:val="499B1BDB"/>
    <w:rsid w:val="4B326DCC"/>
    <w:rsid w:val="56D724F5"/>
    <w:rsid w:val="70117069"/>
    <w:rsid w:val="763E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Office_10.8.2.6515_F1E327BC-269C-435d-A152-05C5408002CA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xushan1</dc:creator>
  <cp:lastModifiedBy>朱叶婷</cp:lastModifiedBy>
  <dcterms:modified xsi:type="dcterms:W3CDTF">2021-10-19T01:48:50Z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2052-10.8.2.6515</vt:lpwstr>
  </property>
</Properties>
</file>